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7A" w:rsidRPr="004B6778" w:rsidRDefault="008F6F8A" w:rsidP="00036A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6778">
        <w:rPr>
          <w:rFonts w:ascii="Arial" w:hAnsi="Arial" w:cs="Arial"/>
          <w:b/>
          <w:sz w:val="24"/>
          <w:szCs w:val="24"/>
        </w:rPr>
        <w:t>Unit NOS</w:t>
      </w:r>
      <w:r w:rsidR="00036A7A" w:rsidRPr="004B6778">
        <w:rPr>
          <w:rFonts w:ascii="Arial" w:hAnsi="Arial" w:cs="Arial"/>
          <w:b/>
          <w:sz w:val="24"/>
          <w:szCs w:val="24"/>
        </w:rPr>
        <w:t xml:space="preserve"> Study Guide</w:t>
      </w:r>
      <w:r w:rsidRPr="004B6778">
        <w:rPr>
          <w:rFonts w:ascii="Arial" w:hAnsi="Arial" w:cs="Arial"/>
          <w:b/>
          <w:sz w:val="24"/>
          <w:szCs w:val="24"/>
        </w:rPr>
        <w:t xml:space="preserve"> with Answers</w:t>
      </w:r>
    </w:p>
    <w:p w:rsidR="008F6F8A" w:rsidRPr="004B6778" w:rsidRDefault="008F6F8A" w:rsidP="00036A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>Test will be Thursday 9/24/15</w:t>
      </w:r>
    </w:p>
    <w:p w:rsidR="00036A7A" w:rsidRPr="004B6778" w:rsidRDefault="00036A7A" w:rsidP="00036A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>This is a list of topics that you should know or be familiar with for the Test.</w:t>
      </w: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Be familiar with the lab safety rules that we went over in the beginning of the school year.  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Tell your teacher about an emergency such as, fire, injury, breakages, or spills.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Read and follow all directions in the order they are written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Keep your lab area clean and neat.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Wear safety goggles when told to and for the entire experiment.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Never taste, smell, or touch a chemical unless you are told to do so.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Check glassware for cracks, chips, or scratches before use.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Never lean over or reach across a flame.  Use tongs or mitts to handle hot objects.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Wash hands after working with chemicals.</w:t>
      </w:r>
    </w:p>
    <w:p w:rsidR="008841C9" w:rsidRPr="004B6778" w:rsidRDefault="008841C9" w:rsidP="008841C9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C81B7B" w:rsidRPr="004B6778" w:rsidRDefault="00C81B7B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Review the lab tools discussed in class and their uses (graduated cylinder, balance, meter stick etc…).  </w:t>
      </w:r>
    </w:p>
    <w:p w:rsidR="008841C9" w:rsidRPr="004B6778" w:rsidRDefault="008841C9" w:rsidP="008841C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Electronic/standard balance-</w:t>
      </w:r>
      <w:r w:rsidR="00752743" w:rsidRPr="004B6778">
        <w:rPr>
          <w:rFonts w:ascii="Arial" w:hAnsi="Arial" w:cs="Arial"/>
          <w:sz w:val="24"/>
          <w:szCs w:val="24"/>
        </w:rPr>
        <w:t xml:space="preserve"> measure the mass of an object</w:t>
      </w:r>
    </w:p>
    <w:p w:rsidR="008841C9" w:rsidRPr="004B6778" w:rsidRDefault="008841C9" w:rsidP="0075274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Graduated cylinder</w:t>
      </w:r>
      <w:r w:rsidR="00814C2D" w:rsidRPr="004B6778">
        <w:rPr>
          <w:rFonts w:ascii="Arial" w:hAnsi="Arial" w:cs="Arial"/>
          <w:sz w:val="24"/>
          <w:szCs w:val="24"/>
        </w:rPr>
        <w:t>- precisely measures liquid volume</w:t>
      </w:r>
    </w:p>
    <w:p w:rsidR="00752743" w:rsidRPr="004B6778" w:rsidRDefault="00752743" w:rsidP="0075274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Meter stick- used to measure the length of objects</w:t>
      </w:r>
    </w:p>
    <w:p w:rsidR="00752743" w:rsidRPr="004B6778" w:rsidRDefault="00752743" w:rsidP="00752743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how to convert in the SI system (just like you did on the quiz)</w:t>
      </w:r>
    </w:p>
    <w:p w:rsidR="008841C9" w:rsidRPr="004B6778" w:rsidRDefault="008841C9" w:rsidP="008841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51ABF" wp14:editId="11500FB8">
                <wp:simplePos x="0" y="0"/>
                <wp:positionH relativeFrom="column">
                  <wp:posOffset>2952750</wp:posOffset>
                </wp:positionH>
                <wp:positionV relativeFrom="paragraph">
                  <wp:posOffset>80645</wp:posOffset>
                </wp:positionV>
                <wp:extent cx="0" cy="5810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pt,6.35pt" to="232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7C2E9" wp14:editId="587D3FE8">
                <wp:simplePos x="0" y="0"/>
                <wp:positionH relativeFrom="column">
                  <wp:posOffset>3867150</wp:posOffset>
                </wp:positionH>
                <wp:positionV relativeFrom="paragraph">
                  <wp:posOffset>80645</wp:posOffset>
                </wp:positionV>
                <wp:extent cx="0" cy="5810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6.35pt" to="304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98A43" wp14:editId="010A0429">
                <wp:simplePos x="0" y="0"/>
                <wp:positionH relativeFrom="column">
                  <wp:posOffset>4819650</wp:posOffset>
                </wp:positionH>
                <wp:positionV relativeFrom="paragraph">
                  <wp:posOffset>80645</wp:posOffset>
                </wp:positionV>
                <wp:extent cx="0" cy="5810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6.35pt" to="379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E47DF" wp14:editId="6E2831F1">
                <wp:simplePos x="0" y="0"/>
                <wp:positionH relativeFrom="column">
                  <wp:posOffset>1171575</wp:posOffset>
                </wp:positionH>
                <wp:positionV relativeFrom="paragraph">
                  <wp:posOffset>80645</wp:posOffset>
                </wp:positionV>
                <wp:extent cx="0" cy="5810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6.35pt" to="92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0E091" wp14:editId="7D83D172">
                <wp:simplePos x="0" y="0"/>
                <wp:positionH relativeFrom="column">
                  <wp:posOffset>2009775</wp:posOffset>
                </wp:positionH>
                <wp:positionV relativeFrom="paragraph">
                  <wp:posOffset>71120</wp:posOffset>
                </wp:positionV>
                <wp:extent cx="0" cy="5810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5.6pt" to="158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6FA26" wp14:editId="37B767D6">
                <wp:simplePos x="0" y="0"/>
                <wp:positionH relativeFrom="column">
                  <wp:posOffset>5667375</wp:posOffset>
                </wp:positionH>
                <wp:positionV relativeFrom="paragraph">
                  <wp:posOffset>71120</wp:posOffset>
                </wp:positionV>
                <wp:extent cx="0" cy="5810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25pt,5.6pt" to="446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74307" wp14:editId="2173258F">
                <wp:simplePos x="0" y="0"/>
                <wp:positionH relativeFrom="column">
                  <wp:posOffset>247650</wp:posOffset>
                </wp:positionH>
                <wp:positionV relativeFrom="paragraph">
                  <wp:posOffset>80645</wp:posOffset>
                </wp:positionV>
                <wp:extent cx="0" cy="5810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6.35pt" to="19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" strokecolor="#4579b8 [3044]"/>
            </w:pict>
          </mc:Fallback>
        </mc:AlternateContent>
      </w:r>
      <w:r w:rsidRPr="004B677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9366" wp14:editId="68478F96">
                <wp:simplePos x="0" y="0"/>
                <wp:positionH relativeFrom="column">
                  <wp:posOffset>247649</wp:posOffset>
                </wp:positionH>
                <wp:positionV relativeFrom="paragraph">
                  <wp:posOffset>71120</wp:posOffset>
                </wp:positionV>
                <wp:extent cx="54197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5.6pt" to="446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" strokecolor="#4579b8 [3044]"/>
            </w:pict>
          </mc:Fallback>
        </mc:AlternateContent>
      </w:r>
    </w:p>
    <w:p w:rsidR="008841C9" w:rsidRPr="004B6778" w:rsidRDefault="008841C9" w:rsidP="008841C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1022F" w:rsidRPr="004B6778" w:rsidRDefault="0081022F" w:rsidP="008841C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1022F" w:rsidRPr="004B6778" w:rsidRDefault="0081022F" w:rsidP="008102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>Kilo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Hecto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Deka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Meter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Deci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Centi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Milli</w:t>
      </w:r>
    </w:p>
    <w:p w:rsidR="0081022F" w:rsidRPr="004B6778" w:rsidRDefault="0081022F" w:rsidP="008102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>1,000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100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10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Liter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.1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.01</w:t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  <w:t>.001</w:t>
      </w:r>
    </w:p>
    <w:p w:rsidR="0081022F" w:rsidRPr="004B6778" w:rsidRDefault="0081022F" w:rsidP="0081022F">
      <w:pPr>
        <w:spacing w:line="240" w:lineRule="auto"/>
        <w:ind w:left="4320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>Gram</w:t>
      </w:r>
    </w:p>
    <w:p w:rsidR="008841C9" w:rsidRPr="004B6778" w:rsidRDefault="0081022F" w:rsidP="008841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</w:r>
      <w:r w:rsidRPr="004B6778">
        <w:rPr>
          <w:rFonts w:ascii="Arial" w:hAnsi="Arial" w:cs="Arial"/>
          <w:b/>
          <w:sz w:val="24"/>
          <w:szCs w:val="24"/>
        </w:rPr>
        <w:tab/>
      </w:r>
      <w:r w:rsidR="00DE1C7B" w:rsidRPr="004B6778">
        <w:rPr>
          <w:rFonts w:ascii="Arial" w:hAnsi="Arial" w:cs="Arial"/>
          <w:b/>
          <w:sz w:val="24"/>
          <w:szCs w:val="24"/>
        </w:rPr>
        <w:t xml:space="preserve">      </w:t>
      </w:r>
      <w:r w:rsidRPr="004B6778">
        <w:rPr>
          <w:rFonts w:ascii="Arial" w:hAnsi="Arial" w:cs="Arial"/>
          <w:b/>
          <w:sz w:val="24"/>
          <w:szCs w:val="24"/>
        </w:rPr>
        <w:t>0</w:t>
      </w:r>
      <w:r w:rsidR="00DE1C7B" w:rsidRPr="004B6778">
        <w:rPr>
          <w:rFonts w:ascii="Arial" w:hAnsi="Arial" w:cs="Arial"/>
          <w:b/>
          <w:sz w:val="24"/>
          <w:szCs w:val="24"/>
        </w:rPr>
        <w:t xml:space="preserve"> (Base Unit)</w:t>
      </w: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the standard SI base units for Mass, Time, Length, and Temperature.</w:t>
      </w:r>
    </w:p>
    <w:p w:rsidR="00602C91" w:rsidRPr="004B6778" w:rsidRDefault="00602C91" w:rsidP="00602C9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Mass= Kilogram</w:t>
      </w:r>
    </w:p>
    <w:p w:rsidR="00602C91" w:rsidRPr="004B6778" w:rsidRDefault="00602C91" w:rsidP="00602C9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Time=</w:t>
      </w:r>
      <w:r w:rsidR="00B66267" w:rsidRPr="004B6778">
        <w:rPr>
          <w:rFonts w:ascii="Arial" w:hAnsi="Arial" w:cs="Arial"/>
          <w:sz w:val="24"/>
          <w:szCs w:val="24"/>
        </w:rPr>
        <w:t xml:space="preserve"> Second</w:t>
      </w:r>
    </w:p>
    <w:p w:rsidR="00B66267" w:rsidRPr="004B6778" w:rsidRDefault="00602C91" w:rsidP="00602C9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Length= </w:t>
      </w:r>
      <w:r w:rsidR="00B66267" w:rsidRPr="004B6778">
        <w:rPr>
          <w:rFonts w:ascii="Arial" w:hAnsi="Arial" w:cs="Arial"/>
          <w:sz w:val="24"/>
          <w:szCs w:val="24"/>
        </w:rPr>
        <w:t>Meter</w:t>
      </w:r>
    </w:p>
    <w:p w:rsidR="00602C91" w:rsidRPr="004B6778" w:rsidRDefault="00602C91" w:rsidP="00602C9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Temperature= Kelvin</w:t>
      </w:r>
    </w:p>
    <w:p w:rsidR="00B66267" w:rsidRPr="004B6778" w:rsidRDefault="00B66267" w:rsidP="00B66267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59405E" w:rsidRPr="004B6778" w:rsidRDefault="0059405E" w:rsidP="004B677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64EDF" w:rsidRPr="004B6778" w:rsidRDefault="00B64EDF" w:rsidP="00B66267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the</w:t>
      </w:r>
      <w:r w:rsidR="00C81B7B" w:rsidRPr="004B6778">
        <w:rPr>
          <w:rFonts w:ascii="Arial" w:hAnsi="Arial" w:cs="Arial"/>
          <w:sz w:val="24"/>
          <w:szCs w:val="24"/>
        </w:rPr>
        <w:t xml:space="preserve"> steps of the Scientific Method.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Ask questions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Hypothesize and predict</w:t>
      </w:r>
      <w:r w:rsidR="00814C2D" w:rsidRPr="004B6778">
        <w:rPr>
          <w:rFonts w:ascii="Arial" w:hAnsi="Arial" w:cs="Arial"/>
          <w:sz w:val="24"/>
          <w:szCs w:val="24"/>
        </w:rPr>
        <w:t>- a testable educated guess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Test hypothesis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Analyze results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Draw conclusions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Communicate results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what you should do if your hypothesis is right or wrong. </w:t>
      </w:r>
    </w:p>
    <w:p w:rsidR="0059405E" w:rsidRPr="004B6778" w:rsidRDefault="0059405E" w:rsidP="0059405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Retest your data (a few times)</w:t>
      </w:r>
      <w:r w:rsidR="00CA292A" w:rsidRPr="004B6778">
        <w:rPr>
          <w:rFonts w:ascii="Arial" w:hAnsi="Arial" w:cs="Arial"/>
          <w:sz w:val="24"/>
          <w:szCs w:val="24"/>
        </w:rPr>
        <w:t xml:space="preserve"> to confirm</w:t>
      </w:r>
    </w:p>
    <w:p w:rsidR="0059405E" w:rsidRPr="004B6778" w:rsidRDefault="0059405E" w:rsidP="0059405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Start over if data is inconclusive</w:t>
      </w:r>
      <w:r w:rsidR="00CA292A" w:rsidRPr="004B6778">
        <w:rPr>
          <w:rFonts w:ascii="Arial" w:hAnsi="Arial" w:cs="Arial"/>
          <w:sz w:val="24"/>
          <w:szCs w:val="24"/>
        </w:rPr>
        <w:t>- modify or revise the original hypothesis</w:t>
      </w:r>
    </w:p>
    <w:p w:rsidR="0059405E" w:rsidRPr="004B6778" w:rsidRDefault="0059405E" w:rsidP="0059405E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what Physical Science is.  </w:t>
      </w:r>
    </w:p>
    <w:p w:rsidR="0059405E" w:rsidRPr="004B6778" w:rsidRDefault="0059405E" w:rsidP="0059405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Physical science is the study of </w:t>
      </w:r>
      <w:r w:rsidR="00043E3C" w:rsidRPr="004B6778">
        <w:rPr>
          <w:rFonts w:ascii="Arial" w:hAnsi="Arial" w:cs="Arial"/>
          <w:sz w:val="24"/>
          <w:szCs w:val="24"/>
        </w:rPr>
        <w:t>matter and energy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the difference between observations and inferences.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Observations- using your senses to gather information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Inferences- a logical explanation of an observation</w:t>
      </w:r>
      <w:r w:rsidR="009E3240" w:rsidRPr="004B6778">
        <w:rPr>
          <w:rFonts w:ascii="Arial" w:hAnsi="Arial" w:cs="Arial"/>
          <w:sz w:val="24"/>
          <w:szCs w:val="24"/>
        </w:rPr>
        <w:t xml:space="preserve"> based upon past experience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the difference between a theory and a law. 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Theory- a explanation based on knowledge gained from many observations</w:t>
      </w:r>
      <w:r w:rsidR="00B64EDF" w:rsidRPr="004B6778">
        <w:rPr>
          <w:rFonts w:ascii="Arial" w:hAnsi="Arial" w:cs="Arial"/>
          <w:sz w:val="24"/>
          <w:szCs w:val="24"/>
        </w:rPr>
        <w:t>, but can be proven wrong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Law- a rule that describes a repeatable pattern in nature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the difference between independent and dependent variables.  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Independent- The variable that is changed by the investigator in an experiment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Dependent- the variable that is being measured or observed during an experiment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the difference between the control and the experimental groups.  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Control group-</w:t>
      </w:r>
      <w:r w:rsidR="000D00D2" w:rsidRPr="004B6778">
        <w:rPr>
          <w:rFonts w:ascii="Arial" w:hAnsi="Arial" w:cs="Arial"/>
          <w:sz w:val="24"/>
          <w:szCs w:val="24"/>
        </w:rPr>
        <w:t xml:space="preserve"> </w:t>
      </w:r>
      <w:r w:rsidR="00814C2D" w:rsidRPr="004B6778">
        <w:rPr>
          <w:rFonts w:ascii="Arial" w:hAnsi="Arial" w:cs="Arial"/>
          <w:sz w:val="24"/>
          <w:szCs w:val="24"/>
        </w:rPr>
        <w:t>The group in an experiment where the independent variable does NOT change.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Experimental group-</w:t>
      </w:r>
      <w:r w:rsidR="00814C2D" w:rsidRPr="004B6778">
        <w:rPr>
          <w:rFonts w:ascii="Arial" w:hAnsi="Arial" w:cs="Arial"/>
          <w:sz w:val="24"/>
          <w:szCs w:val="24"/>
        </w:rPr>
        <w:t xml:space="preserve"> </w:t>
      </w:r>
      <w:r w:rsidR="004B6778" w:rsidRPr="004B6778">
        <w:rPr>
          <w:rFonts w:ascii="Arial" w:hAnsi="Arial" w:cs="Arial"/>
          <w:color w:val="222222"/>
          <w:shd w:val="clear" w:color="auto" w:fill="FFFFFF"/>
        </w:rPr>
        <w:t>the</w:t>
      </w:r>
      <w:r w:rsidR="004B6778" w:rsidRPr="004B677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B6778" w:rsidRPr="004B6778">
        <w:rPr>
          <w:rFonts w:ascii="Arial" w:hAnsi="Arial" w:cs="Arial"/>
          <w:bCs/>
          <w:color w:val="222222"/>
          <w:shd w:val="clear" w:color="auto" w:fill="FFFFFF"/>
        </w:rPr>
        <w:t>group</w:t>
      </w:r>
      <w:r w:rsidR="004B6778" w:rsidRPr="004B677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B6778" w:rsidRPr="004B6778">
        <w:rPr>
          <w:rFonts w:ascii="Arial" w:hAnsi="Arial" w:cs="Arial"/>
          <w:color w:val="222222"/>
          <w:shd w:val="clear" w:color="auto" w:fill="FFFFFF"/>
        </w:rPr>
        <w:t>in an</w:t>
      </w:r>
      <w:r w:rsidR="004B6778" w:rsidRPr="004B677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B6778" w:rsidRPr="004B6778">
        <w:rPr>
          <w:rFonts w:ascii="Arial" w:hAnsi="Arial" w:cs="Arial"/>
          <w:bCs/>
          <w:color w:val="222222"/>
          <w:shd w:val="clear" w:color="auto" w:fill="FFFFFF"/>
        </w:rPr>
        <w:t>experiment</w:t>
      </w:r>
      <w:r w:rsidR="004B6778" w:rsidRPr="004B677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B6778" w:rsidRPr="004B6778">
        <w:rPr>
          <w:rFonts w:ascii="Arial" w:hAnsi="Arial" w:cs="Arial"/>
          <w:color w:val="222222"/>
          <w:shd w:val="clear" w:color="auto" w:fill="FFFFFF"/>
        </w:rPr>
        <w:t>that receives the variable being tested.</w:t>
      </w:r>
      <w:r w:rsidR="004B6778" w:rsidRPr="004B677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the difference between qualitative and quantitative data.  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Qualitative-</w:t>
      </w:r>
      <w:r w:rsidR="000D00D2" w:rsidRPr="004B6778">
        <w:rPr>
          <w:rFonts w:ascii="Arial" w:hAnsi="Arial" w:cs="Arial"/>
          <w:sz w:val="24"/>
          <w:szCs w:val="24"/>
        </w:rPr>
        <w:t xml:space="preserve"> has to do with WORDS</w:t>
      </w:r>
    </w:p>
    <w:p w:rsidR="00043E3C" w:rsidRPr="004B6778" w:rsidRDefault="00043E3C" w:rsidP="00043E3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  <w:u w:val="single"/>
        </w:rPr>
        <w:t>Quantit</w:t>
      </w:r>
      <w:r w:rsidRPr="004B6778">
        <w:rPr>
          <w:rFonts w:ascii="Arial" w:hAnsi="Arial" w:cs="Arial"/>
          <w:sz w:val="24"/>
          <w:szCs w:val="24"/>
        </w:rPr>
        <w:t>ative-</w:t>
      </w:r>
      <w:r w:rsidR="000D00D2" w:rsidRPr="004B6778">
        <w:rPr>
          <w:rFonts w:ascii="Arial" w:hAnsi="Arial" w:cs="Arial"/>
          <w:sz w:val="24"/>
          <w:szCs w:val="24"/>
        </w:rPr>
        <w:t>has to do with NUMBERS (quantity)</w:t>
      </w:r>
    </w:p>
    <w:p w:rsidR="00043E3C" w:rsidRPr="004B6778" w:rsidRDefault="00043E3C" w:rsidP="00043E3C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36A7A" w:rsidRPr="004B6778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Be able to pick the independent/dependent variables, constants and control/experimental groups out of a given experiment.  </w:t>
      </w:r>
    </w:p>
    <w:p w:rsidR="00FC5F27" w:rsidRPr="004B6778" w:rsidRDefault="00FC5F27" w:rsidP="009B6E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C5F27" w:rsidRPr="004B6778" w:rsidRDefault="00FC5F27" w:rsidP="00FC5F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lastRenderedPageBreak/>
        <w:t>Unit Nos Study Guide</w:t>
      </w:r>
      <w:r w:rsidR="008F6F8A" w:rsidRPr="004B6778">
        <w:rPr>
          <w:rFonts w:ascii="Arial" w:hAnsi="Arial" w:cs="Arial"/>
          <w:b/>
          <w:sz w:val="24"/>
          <w:szCs w:val="24"/>
        </w:rPr>
        <w:t xml:space="preserve"> without answers</w:t>
      </w:r>
    </w:p>
    <w:p w:rsidR="00FC5F27" w:rsidRPr="004B6778" w:rsidRDefault="00FC5F27" w:rsidP="00FC5F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b/>
          <w:sz w:val="24"/>
          <w:szCs w:val="24"/>
        </w:rPr>
        <w:t>This is a list of topics that you should know or be familiar with for the Test.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Be familiar with the lab safety rules that we went over in the beginning of the school year.  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Review the lab tools discussed in class and their uses (graduated cylinder, balance, meter stick etc…).  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how to convert in the SI system (just like you did on the quiz)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the standard SI base units for Mass, Time, Length, and Temperature.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>Know the steps of the Scientific Method.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what you should do if your hypothesis is right or wrong. </w:t>
      </w:r>
    </w:p>
    <w:p w:rsidR="00FC5F27" w:rsidRPr="004B6778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6778">
        <w:rPr>
          <w:rFonts w:ascii="Arial" w:hAnsi="Arial" w:cs="Arial"/>
          <w:sz w:val="24"/>
          <w:szCs w:val="24"/>
        </w:rPr>
        <w:t xml:space="preserve">Know what Physical Science is.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observations and inferences.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a theory and a law.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independent and dependent variables.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the control and the experimental groups.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qualitative and quantitative data.  </w:t>
      </w:r>
    </w:p>
    <w:p w:rsidR="009B6E2E" w:rsidRPr="00FC5F27" w:rsidRDefault="00FC5F27" w:rsidP="009B6E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pick the independent/dependent variables, constants and control/experimental groups out of a given experiment.  </w:t>
      </w:r>
    </w:p>
    <w:sectPr w:rsidR="009B6E2E" w:rsidRPr="00FC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7BE9"/>
    <w:multiLevelType w:val="hybridMultilevel"/>
    <w:tmpl w:val="D874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7A"/>
    <w:rsid w:val="000012F5"/>
    <w:rsid w:val="00036A7A"/>
    <w:rsid w:val="00043E3C"/>
    <w:rsid w:val="000D00D2"/>
    <w:rsid w:val="003A7DAC"/>
    <w:rsid w:val="004B6778"/>
    <w:rsid w:val="0059405E"/>
    <w:rsid w:val="00602C91"/>
    <w:rsid w:val="00752743"/>
    <w:rsid w:val="0081022F"/>
    <w:rsid w:val="00814C2D"/>
    <w:rsid w:val="008841C9"/>
    <w:rsid w:val="008F6F8A"/>
    <w:rsid w:val="009623DA"/>
    <w:rsid w:val="009B6E2E"/>
    <w:rsid w:val="009E3240"/>
    <w:rsid w:val="00B50EA3"/>
    <w:rsid w:val="00B64EDF"/>
    <w:rsid w:val="00B66267"/>
    <w:rsid w:val="00C81B7B"/>
    <w:rsid w:val="00CA292A"/>
    <w:rsid w:val="00DE1C7B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keck</cp:lastModifiedBy>
  <cp:revision>2</cp:revision>
  <cp:lastPrinted>2015-09-18T13:30:00Z</cp:lastPrinted>
  <dcterms:created xsi:type="dcterms:W3CDTF">2015-10-08T16:04:00Z</dcterms:created>
  <dcterms:modified xsi:type="dcterms:W3CDTF">2015-10-08T16:04:00Z</dcterms:modified>
</cp:coreProperties>
</file>