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5" w:rsidRPr="00850B65" w:rsidRDefault="004A345D" w:rsidP="00A0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b/>
          <w:sz w:val="24"/>
          <w:szCs w:val="24"/>
        </w:rPr>
        <w:t>The Switch</w:t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01DC5" w:rsidRPr="00850B65">
        <w:rPr>
          <w:rFonts w:ascii="Times New Roman" w:hAnsi="Times New Roman" w:cs="Times New Roman"/>
          <w:b/>
          <w:sz w:val="24"/>
          <w:szCs w:val="24"/>
        </w:rPr>
        <w:tab/>
      </w:r>
      <w:r w:rsidR="00850B65">
        <w:rPr>
          <w:rFonts w:ascii="Times New Roman" w:hAnsi="Times New Roman" w:cs="Times New Roman"/>
          <w:b/>
          <w:sz w:val="24"/>
          <w:szCs w:val="24"/>
        </w:rPr>
        <w:tab/>
      </w:r>
      <w:r w:rsidR="00A01DC5" w:rsidRPr="00850B65">
        <w:rPr>
          <w:rFonts w:ascii="Times New Roman" w:hAnsi="Times New Roman" w:cs="Times New Roman"/>
          <w:sz w:val="24"/>
          <w:szCs w:val="24"/>
        </w:rPr>
        <w:t>Name: ___________________</w:t>
      </w:r>
    </w:p>
    <w:p w:rsidR="00177A13" w:rsidRPr="00850B65" w:rsidRDefault="00AD2A91" w:rsidP="00177A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sz w:val="24"/>
          <w:szCs w:val="24"/>
        </w:rPr>
        <w:t>Name: ___________________</w:t>
      </w:r>
    </w:p>
    <w:p w:rsidR="006A3629" w:rsidRPr="00850B65" w:rsidRDefault="00A01DC5" w:rsidP="00177A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Describe the relationship between circumference and diameter.</w:t>
      </w:r>
    </w:p>
    <w:p w:rsidR="001E0AD6" w:rsidRPr="00850B65" w:rsidRDefault="001E0AD6" w:rsidP="001E0AD6">
      <w:pPr>
        <w:pStyle w:val="ListParagraph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F7833" w:rsidRPr="00850B65" w:rsidRDefault="005F7833" w:rsidP="001E0AD6">
      <w:pPr>
        <w:pStyle w:val="ListParagraph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01DC5" w:rsidRPr="00850B65" w:rsidRDefault="00A01DC5" w:rsidP="00177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Describe three differences between circumference and area.</w:t>
      </w:r>
    </w:p>
    <w:p w:rsidR="00A01DC5" w:rsidRPr="00850B65" w:rsidRDefault="00A01DC5" w:rsidP="00A01D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a)</w:t>
      </w:r>
      <w:r w:rsidR="001E0AD6" w:rsidRP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5F7833"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01DC5" w:rsidRPr="00850B65" w:rsidRDefault="00A01DC5" w:rsidP="00A01D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b)</w:t>
      </w:r>
      <w:r w:rsidR="001E0AD6" w:rsidRP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5F7833"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01DC5" w:rsidRPr="00850B65" w:rsidRDefault="00A01DC5" w:rsidP="00090E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c)</w:t>
      </w:r>
      <w:r w:rsidR="001E0AD6" w:rsidRP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5F7833"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80571" w:rsidRPr="00850B65" w:rsidRDefault="00A204B4" w:rsidP="00177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133pt;margin-top:15.9pt;width:62.35pt;height:60.7pt;z-index:251671552" coordorigin="4100,5097" coordsize="1247,1214">
            <v:oval id="_x0000_s1026" style="position:absolute;left:4100;top:5097;width:1247;height:1214">
              <v:fill opacity="0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761;top:5690;width:586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77;top:5401;width:638;height:368" strokecolor="white [3212]">
              <v:fill opacity="0"/>
              <v:textbox style="mso-next-textbox:#_x0000_s1028">
                <w:txbxContent>
                  <w:p w:rsidR="00E46579" w:rsidRPr="00850B65" w:rsidRDefault="00E46579">
                    <w:pPr>
                      <w:rPr>
                        <w:sz w:val="18"/>
                        <w:szCs w:val="18"/>
                      </w:rPr>
                    </w:pPr>
                    <w:r w:rsidRPr="00E46579">
                      <w:rPr>
                        <w:sz w:val="16"/>
                        <w:szCs w:val="16"/>
                      </w:rPr>
                      <w:t xml:space="preserve"> </w:t>
                    </w:r>
                    <w:r w:rsidR="00850B65">
                      <w:rPr>
                        <w:sz w:val="18"/>
                        <w:szCs w:val="18"/>
                      </w:rPr>
                      <w:t xml:space="preserve">9 </w:t>
                    </w:r>
                    <w:r w:rsidRPr="00850B65">
                      <w:rPr>
                        <w:sz w:val="18"/>
                        <w:szCs w:val="18"/>
                      </w:rPr>
                      <w:t xml:space="preserve">ft  </w:t>
                    </w:r>
                  </w:p>
                </w:txbxContent>
              </v:textbox>
            </v:shape>
          </v:group>
        </w:pict>
      </w:r>
      <w:r w:rsidR="00A01DC5" w:rsidRPr="00850B65">
        <w:rPr>
          <w:rFonts w:ascii="Times New Roman" w:hAnsi="Times New Roman" w:cs="Times New Roman"/>
          <w:sz w:val="24"/>
          <w:szCs w:val="24"/>
        </w:rPr>
        <w:t>Janet’s family purchased a swimming pool</w:t>
      </w:r>
      <w:r w:rsidR="00280571" w:rsidRPr="00850B65">
        <w:rPr>
          <w:rFonts w:ascii="Times New Roman" w:hAnsi="Times New Roman" w:cs="Times New Roman"/>
          <w:sz w:val="24"/>
          <w:szCs w:val="24"/>
        </w:rPr>
        <w:t>. They want</w:t>
      </w:r>
      <w:r w:rsidR="00A01DC5" w:rsidRPr="00850B65">
        <w:rPr>
          <w:rFonts w:ascii="Times New Roman" w:hAnsi="Times New Roman" w:cs="Times New Roman"/>
          <w:sz w:val="24"/>
          <w:szCs w:val="24"/>
        </w:rPr>
        <w:t xml:space="preserve"> to make a cover</w:t>
      </w:r>
      <w:r w:rsidR="00AD2A91" w:rsidRPr="00850B65">
        <w:rPr>
          <w:rFonts w:ascii="Times New Roman" w:hAnsi="Times New Roman" w:cs="Times New Roman"/>
          <w:sz w:val="24"/>
          <w:szCs w:val="24"/>
        </w:rPr>
        <w:t xml:space="preserve"> for the pool</w:t>
      </w:r>
      <w:r w:rsidR="00280571" w:rsidRPr="00850B65">
        <w:rPr>
          <w:rFonts w:ascii="Times New Roman" w:hAnsi="Times New Roman" w:cs="Times New Roman"/>
          <w:sz w:val="24"/>
          <w:szCs w:val="24"/>
        </w:rPr>
        <w:t xml:space="preserve"> and put a fence around it. </w:t>
      </w:r>
    </w:p>
    <w:p w:rsidR="00280571" w:rsidRPr="00850B65" w:rsidRDefault="00280571" w:rsidP="0028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571" w:rsidRPr="00850B65" w:rsidRDefault="00280571" w:rsidP="0028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571" w:rsidRPr="00850B65" w:rsidRDefault="00280571" w:rsidP="0028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DC5" w:rsidRPr="00850B65" w:rsidRDefault="00280571" w:rsidP="00280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Determine the circumference of the pool</w:t>
      </w:r>
      <w:r w:rsidR="00090E24" w:rsidRPr="00850B65">
        <w:rPr>
          <w:rFonts w:ascii="Times New Roman" w:hAnsi="Times New Roman" w:cs="Times New Roman"/>
          <w:sz w:val="24"/>
          <w:szCs w:val="24"/>
        </w:rPr>
        <w:t xml:space="preserve"> to the nearest tenth</w:t>
      </w:r>
      <w:r w:rsidRPr="00850B65">
        <w:rPr>
          <w:rFonts w:ascii="Times New Roman" w:hAnsi="Times New Roman" w:cs="Times New Roman"/>
          <w:sz w:val="24"/>
          <w:szCs w:val="24"/>
        </w:rPr>
        <w:t>.</w:t>
      </w:r>
    </w:p>
    <w:p w:rsidR="00090E24" w:rsidRPr="00850B65" w:rsidRDefault="00090E24" w:rsidP="00374FD7">
      <w:pPr>
        <w:pStyle w:val="ListParagraph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5F7833" w:rsidRPr="00850B65" w:rsidRDefault="005F7833" w:rsidP="00374FD7">
      <w:pPr>
        <w:pStyle w:val="ListParagraph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5F7833" w:rsidRDefault="00AD2A91" w:rsidP="00CA5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T</w:t>
      </w:r>
      <w:r w:rsidR="00280571" w:rsidRPr="00850B65">
        <w:rPr>
          <w:rFonts w:ascii="Times New Roman" w:hAnsi="Times New Roman" w:cs="Times New Roman"/>
          <w:sz w:val="24"/>
          <w:szCs w:val="24"/>
        </w:rPr>
        <w:t>he fence will be 4 feet away fro</w:t>
      </w:r>
      <w:r w:rsidRPr="00850B65">
        <w:rPr>
          <w:rFonts w:ascii="Times New Roman" w:hAnsi="Times New Roman" w:cs="Times New Roman"/>
          <w:sz w:val="24"/>
          <w:szCs w:val="24"/>
        </w:rPr>
        <w:t>m the pool all the way around. F</w:t>
      </w:r>
      <w:r w:rsidR="00280571" w:rsidRPr="00850B65">
        <w:rPr>
          <w:rFonts w:ascii="Times New Roman" w:hAnsi="Times New Roman" w:cs="Times New Roman"/>
          <w:sz w:val="24"/>
          <w:szCs w:val="24"/>
        </w:rPr>
        <w:t>ind the length of the fence.</w:t>
      </w:r>
    </w:p>
    <w:p w:rsidR="00CA589A" w:rsidRPr="00CA589A" w:rsidRDefault="00CA589A" w:rsidP="00CA58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4FD7" w:rsidRPr="00850B65" w:rsidRDefault="00280571" w:rsidP="00090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Calculate the area of the pool top for the cover.</w:t>
      </w:r>
    </w:p>
    <w:p w:rsidR="00374FD7" w:rsidRPr="00850B65" w:rsidRDefault="00374FD7" w:rsidP="00090E24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5F7833" w:rsidRPr="00850B65" w:rsidRDefault="005F7833" w:rsidP="00090E24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EE1D1D" w:rsidRPr="00850B65" w:rsidRDefault="004A345D" w:rsidP="004A3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Janet wants to know how much water her family’s pool can hold. Which of the following does Janet need to find?</w:t>
      </w:r>
    </w:p>
    <w:p w:rsidR="004A345D" w:rsidRPr="00850B65" w:rsidRDefault="004A345D" w:rsidP="004A34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Area</w:t>
      </w:r>
    </w:p>
    <w:p w:rsidR="004A345D" w:rsidRPr="00850B65" w:rsidRDefault="004A345D" w:rsidP="004A34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Circumference</w:t>
      </w:r>
    </w:p>
    <w:p w:rsidR="004A345D" w:rsidRPr="00850B65" w:rsidRDefault="004A345D" w:rsidP="004A34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Surface area</w:t>
      </w:r>
    </w:p>
    <w:p w:rsidR="004A345D" w:rsidRPr="00850B65" w:rsidRDefault="004A345D" w:rsidP="004A34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Volume </w:t>
      </w:r>
    </w:p>
    <w:p w:rsidR="004A345D" w:rsidRPr="00850B65" w:rsidRDefault="004A345D" w:rsidP="004A3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If the pool is only 1 foot deep, how many cubic feet of water would the pool hold? (Remember the properties of the number 1</w:t>
      </w:r>
      <w:r w:rsidR="00EF4AF0" w:rsidRPr="00850B65">
        <w:rPr>
          <w:rFonts w:ascii="Times New Roman" w:hAnsi="Times New Roman" w:cs="Times New Roman"/>
          <w:sz w:val="24"/>
          <w:szCs w:val="24"/>
        </w:rPr>
        <w:t>.</w:t>
      </w:r>
      <w:r w:rsidRPr="00850B65">
        <w:rPr>
          <w:rFonts w:ascii="Times New Roman" w:hAnsi="Times New Roman" w:cs="Times New Roman"/>
          <w:sz w:val="24"/>
          <w:szCs w:val="24"/>
        </w:rPr>
        <w:t>) Why is the measure in cubic feet?</w:t>
      </w:r>
    </w:p>
    <w:p w:rsidR="004A345D" w:rsidRPr="00850B65" w:rsidRDefault="004A345D" w:rsidP="004A345D">
      <w:pPr>
        <w:rPr>
          <w:rFonts w:ascii="Times New Roman" w:hAnsi="Times New Roman" w:cs="Times New Roman"/>
          <w:sz w:val="24"/>
          <w:szCs w:val="24"/>
        </w:rPr>
      </w:pPr>
    </w:p>
    <w:p w:rsidR="004A345D" w:rsidRPr="00CA589A" w:rsidRDefault="004A345D" w:rsidP="00CA58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If the pool</w:t>
      </w:r>
      <w:r w:rsidR="002910B0" w:rsidRPr="00850B65">
        <w:rPr>
          <w:rFonts w:ascii="Times New Roman" w:hAnsi="Times New Roman" w:cs="Times New Roman"/>
          <w:sz w:val="24"/>
          <w:szCs w:val="24"/>
        </w:rPr>
        <w:t>’s depth is</w:t>
      </w:r>
      <w:r w:rsidRP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2910B0" w:rsidRPr="00850B65">
        <w:rPr>
          <w:rFonts w:ascii="Times New Roman" w:hAnsi="Times New Roman" w:cs="Times New Roman"/>
          <w:sz w:val="24"/>
          <w:szCs w:val="24"/>
        </w:rPr>
        <w:t>doubled to 2 feet deep, what happens to the volume of the pool? H</w:t>
      </w:r>
      <w:r w:rsidRPr="00850B65">
        <w:rPr>
          <w:rFonts w:ascii="Times New Roman" w:hAnsi="Times New Roman" w:cs="Times New Roman"/>
          <w:sz w:val="24"/>
          <w:szCs w:val="24"/>
        </w:rPr>
        <w:t>ow many cubic feet of water would the pool hold?</w:t>
      </w:r>
    </w:p>
    <w:p w:rsidR="004A345D" w:rsidRPr="00850B65" w:rsidRDefault="004A345D" w:rsidP="004A34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45D" w:rsidRPr="00850B65" w:rsidRDefault="004A345D" w:rsidP="004A3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Janet’s family pool is 4 feet deep. How many cubic feet of water does the pool hold?</w:t>
      </w:r>
    </w:p>
    <w:p w:rsidR="00E3712F" w:rsidRPr="00850B65" w:rsidRDefault="00E3712F" w:rsidP="00E37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b/>
          <w:sz w:val="24"/>
          <w:szCs w:val="24"/>
        </w:rPr>
        <w:lastRenderedPageBreak/>
        <w:t>The Switch</w:t>
      </w:r>
      <w:r w:rsidR="00CA58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589A" w:rsidRPr="00755F10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  <w:r w:rsidRPr="00850B6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50B65">
        <w:rPr>
          <w:rFonts w:ascii="Times New Roman" w:hAnsi="Times New Roman" w:cs="Times New Roman"/>
          <w:b/>
          <w:sz w:val="24"/>
          <w:szCs w:val="24"/>
        </w:rPr>
        <w:tab/>
      </w:r>
    </w:p>
    <w:p w:rsidR="00E3712F" w:rsidRPr="00850B65" w:rsidRDefault="00E3712F" w:rsidP="00E371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Describe the relationship between circumference and diameter.</w:t>
      </w:r>
    </w:p>
    <w:p w:rsidR="00E3712F" w:rsidRPr="00755F10" w:rsidRDefault="00E3712F" w:rsidP="00E3712F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2B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= π</w:t>
      </w:r>
      <w:r w:rsidRPr="00952B22">
        <w:rPr>
          <w:rFonts w:ascii="Times New Roman" w:hAnsi="Times New Roman" w:cs="Times New Roman"/>
          <w:i/>
          <w:color w:val="FF0000"/>
          <w:sz w:val="24"/>
          <w:szCs w:val="24"/>
        </w:rPr>
        <w:t>d</w:t>
      </w:r>
    </w:p>
    <w:p w:rsidR="00E3712F" w:rsidRPr="00850B65" w:rsidRDefault="00E3712F" w:rsidP="00E3712F">
      <w:pPr>
        <w:pStyle w:val="ListParagraph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3712F" w:rsidRPr="00850B65" w:rsidRDefault="00E3712F" w:rsidP="00E371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Describe three differences between circumference and area.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Answers may vary.</w:t>
      </w:r>
    </w:p>
    <w:p w:rsidR="00E3712F" w:rsidRPr="00850B65" w:rsidRDefault="00E3712F" w:rsidP="00E371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a) </w:t>
      </w:r>
      <w:r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Circumference is the distance around while area is the distance within.</w:t>
      </w:r>
    </w:p>
    <w:p w:rsidR="00E3712F" w:rsidRPr="00850B65" w:rsidRDefault="00E3712F" w:rsidP="00CA589A">
      <w:pPr>
        <w:pStyle w:val="ListParagraph"/>
        <w:spacing w:after="60" w:line="240" w:lineRule="auto"/>
        <w:ind w:left="994" w:hanging="274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b) </w:t>
      </w:r>
      <w:r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Circumference can only be calculated for round things while area can be calculated for any 2-D image.</w:t>
      </w:r>
    </w:p>
    <w:p w:rsidR="00E3712F" w:rsidRPr="00850B65" w:rsidRDefault="00E3712F" w:rsidP="00E371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c) </w:t>
      </w:r>
      <w:r w:rsidRPr="00850B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Circumference is measured in linear units while area is measured in square units.</w:t>
      </w:r>
    </w:p>
    <w:p w:rsidR="00E3712F" w:rsidRPr="00850B65" w:rsidRDefault="00A204B4" w:rsidP="00E371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144.1pt;margin-top:16.9pt;width:62.35pt;height:60.7pt;z-index:251672576" coordorigin="4100,5097" coordsize="1247,1214">
            <v:oval id="_x0000_s1039" style="position:absolute;left:4100;top:5097;width:1247;height:1214">
              <v:fill opacity="0"/>
            </v:oval>
            <v:shape id="_x0000_s1040" type="#_x0000_t32" style="position:absolute;left:4761;top:5690;width:586;height:0" o:connectortype="straight"/>
            <v:shape id="_x0000_s1041" type="#_x0000_t202" style="position:absolute;left:4577;top:5401;width:638;height:368" strokecolor="white [3212]">
              <v:fill opacity="0"/>
              <v:textbox style="mso-next-textbox:#_x0000_s1041">
                <w:txbxContent>
                  <w:p w:rsidR="00CA589A" w:rsidRPr="00850B65" w:rsidRDefault="00CA589A" w:rsidP="00CA589A">
                    <w:pPr>
                      <w:rPr>
                        <w:sz w:val="18"/>
                        <w:szCs w:val="18"/>
                      </w:rPr>
                    </w:pPr>
                    <w:r w:rsidRPr="00E4657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9 </w:t>
                    </w:r>
                    <w:r w:rsidRPr="00850B65">
                      <w:rPr>
                        <w:sz w:val="18"/>
                        <w:szCs w:val="18"/>
                      </w:rPr>
                      <w:t xml:space="preserve">ft  </w:t>
                    </w:r>
                  </w:p>
                </w:txbxContent>
              </v:textbox>
            </v:shape>
          </v:group>
        </w:pict>
      </w:r>
      <w:r w:rsidR="00E3712F" w:rsidRPr="00850B65">
        <w:rPr>
          <w:rFonts w:ascii="Times New Roman" w:hAnsi="Times New Roman" w:cs="Times New Roman"/>
          <w:sz w:val="24"/>
          <w:szCs w:val="24"/>
        </w:rPr>
        <w:t xml:space="preserve">Janet’s family purchased a swimming pool. They want to make a cover for the pool and put a fence around it. </w:t>
      </w:r>
    </w:p>
    <w:p w:rsidR="00E3712F" w:rsidRPr="00850B65" w:rsidRDefault="00E3712F" w:rsidP="00E37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12F" w:rsidRPr="00850B65" w:rsidRDefault="00E3712F" w:rsidP="00E37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12F" w:rsidRPr="00850B65" w:rsidRDefault="00E3712F" w:rsidP="00E37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12F" w:rsidRPr="00255E47" w:rsidRDefault="00E3712F" w:rsidP="00255E4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55E47">
        <w:rPr>
          <w:rFonts w:ascii="Times New Roman" w:hAnsi="Times New Roman" w:cs="Times New Roman"/>
          <w:sz w:val="24"/>
          <w:szCs w:val="24"/>
        </w:rPr>
        <w:t xml:space="preserve">Determine the circumference of the pool to the nearest tenth.  </w:t>
      </w:r>
      <w:r w:rsidRPr="00255E47">
        <w:rPr>
          <w:rFonts w:ascii="Times New Roman" w:hAnsi="Times New Roman" w:cs="Times New Roman"/>
          <w:color w:val="FF0000"/>
          <w:sz w:val="24"/>
          <w:szCs w:val="24"/>
        </w:rPr>
        <w:t>18π  ≈  56.52 ft</w:t>
      </w:r>
    </w:p>
    <w:p w:rsidR="00E3712F" w:rsidRPr="00850B65" w:rsidRDefault="00E3712F" w:rsidP="00255E47">
      <w:pPr>
        <w:pStyle w:val="ListParagraph"/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E3712F" w:rsidRPr="00850B65" w:rsidRDefault="00E3712F" w:rsidP="00255E47">
      <w:pPr>
        <w:pStyle w:val="ListParagraph"/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E3712F" w:rsidRPr="00255E47" w:rsidRDefault="00E3712F" w:rsidP="00255E4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55E47">
        <w:rPr>
          <w:rFonts w:ascii="Times New Roman" w:hAnsi="Times New Roman" w:cs="Times New Roman"/>
          <w:sz w:val="24"/>
          <w:szCs w:val="24"/>
        </w:rPr>
        <w:t>The fence will be 4 feet away from the pool all the way around. Find the length of the fence.</w:t>
      </w:r>
    </w:p>
    <w:p w:rsidR="00E3712F" w:rsidRPr="00755F10" w:rsidRDefault="00E3712F" w:rsidP="00255E4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5F10">
        <w:rPr>
          <w:rFonts w:ascii="Times New Roman" w:hAnsi="Times New Roman" w:cs="Times New Roman"/>
          <w:color w:val="FF0000"/>
          <w:sz w:val="24"/>
          <w:szCs w:val="24"/>
        </w:rPr>
        <w:t>26 π  ≈  81.64 ft</w:t>
      </w:r>
    </w:p>
    <w:p w:rsidR="00E3712F" w:rsidRPr="00850B65" w:rsidRDefault="00E3712F" w:rsidP="00E3712F">
      <w:pPr>
        <w:pStyle w:val="ListParagraph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E3712F" w:rsidRPr="00850B65" w:rsidRDefault="00E3712F" w:rsidP="00255E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Calculate the area of the pool top for the cover.</w:t>
      </w:r>
    </w:p>
    <w:p w:rsidR="00E3712F" w:rsidRPr="00755F10" w:rsidRDefault="00E3712F" w:rsidP="00CA589A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755F10">
        <w:rPr>
          <w:rFonts w:ascii="Times New Roman" w:hAnsi="Times New Roman" w:cs="Times New Roman"/>
          <w:color w:val="FF0000"/>
          <w:sz w:val="24"/>
          <w:szCs w:val="24"/>
        </w:rPr>
        <w:t>81 π  ≈  254.34 ft</w:t>
      </w:r>
      <w:r w:rsidRPr="00755F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E3712F" w:rsidRPr="00850B65" w:rsidRDefault="00E3712F" w:rsidP="00E371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Janet wants to know how much water her family’s pool can hold. Which of the following does Janet need to find?</w:t>
      </w:r>
    </w:p>
    <w:p w:rsidR="00E3712F" w:rsidRPr="00850B65" w:rsidRDefault="00E3712F" w:rsidP="00E3712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Area</w:t>
      </w:r>
    </w:p>
    <w:p w:rsidR="00E3712F" w:rsidRPr="00850B65" w:rsidRDefault="00E3712F" w:rsidP="00E3712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Circumference</w:t>
      </w:r>
    </w:p>
    <w:p w:rsidR="00E3712F" w:rsidRPr="00850B65" w:rsidRDefault="00A204B4" w:rsidP="00E3712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41.55pt;margin-top:14.5pt;width:76.35pt;height:15.05pt;z-index:-251649024" strokecolor="red" strokeweight="2.25pt"/>
        </w:pict>
      </w:r>
      <w:r w:rsidR="00E3712F" w:rsidRPr="00850B65">
        <w:rPr>
          <w:rFonts w:ascii="Times New Roman" w:hAnsi="Times New Roman" w:cs="Times New Roman"/>
          <w:sz w:val="24"/>
          <w:szCs w:val="24"/>
        </w:rPr>
        <w:t>Surface area</w:t>
      </w:r>
    </w:p>
    <w:p w:rsidR="00E3712F" w:rsidRPr="00850B65" w:rsidRDefault="00E3712F" w:rsidP="00E3712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Volume </w:t>
      </w:r>
    </w:p>
    <w:p w:rsidR="00E3712F" w:rsidRPr="00850B65" w:rsidRDefault="00E3712F" w:rsidP="00E371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If the pool is only 1 foot deep, how many cubic feet of water would the pool hold? (Remember the properties of the number 1.) Why is the measure in cubic feet?</w:t>
      </w:r>
    </w:p>
    <w:p w:rsidR="00E3712F" w:rsidRPr="00755F10" w:rsidRDefault="00E3712F" w:rsidP="00E3712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55F10">
        <w:rPr>
          <w:rFonts w:ascii="Times New Roman" w:hAnsi="Times New Roman" w:cs="Times New Roman"/>
          <w:color w:val="FF0000"/>
          <w:sz w:val="24"/>
          <w:szCs w:val="24"/>
        </w:rPr>
        <w:t>81 π  ≈  254.34 ft</w:t>
      </w:r>
      <w:r w:rsidRPr="00755F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CA589A" w:rsidRPr="00755F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           </w:t>
      </w:r>
      <w:r w:rsidR="00CA589A" w:rsidRPr="00755F10">
        <w:rPr>
          <w:rFonts w:ascii="Times New Roman" w:hAnsi="Times New Roman" w:cs="Times New Roman"/>
          <w:color w:val="FF0000"/>
          <w:sz w:val="24"/>
          <w:szCs w:val="24"/>
        </w:rPr>
        <w:t>Volume is three-dimensional</w:t>
      </w:r>
    </w:p>
    <w:p w:rsidR="00E3712F" w:rsidRPr="00850B65" w:rsidRDefault="00E3712F" w:rsidP="00F52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 xml:space="preserve">If the pool’s depth is doubled to 2 feet deep, what happens to the volume of the pool? How many cubic feet of water would the pool hold?  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>It doubles.  162π  ≈</w:t>
      </w:r>
      <w:r w:rsidR="00F52506" w:rsidRPr="00755F10">
        <w:rPr>
          <w:rFonts w:ascii="Times New Roman" w:hAnsi="Times New Roman" w:cs="Times New Roman"/>
          <w:color w:val="FF0000"/>
          <w:sz w:val="24"/>
          <w:szCs w:val="24"/>
        </w:rPr>
        <w:t xml:space="preserve">  508.68</w:t>
      </w:r>
      <w:r w:rsidRPr="00755F10">
        <w:rPr>
          <w:rFonts w:ascii="Times New Roman" w:hAnsi="Times New Roman" w:cs="Times New Roman"/>
          <w:color w:val="FF0000"/>
          <w:sz w:val="24"/>
          <w:szCs w:val="24"/>
        </w:rPr>
        <w:t xml:space="preserve"> ft</w:t>
      </w:r>
      <w:r w:rsidRPr="00755F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F52506" w:rsidRPr="00850B65" w:rsidRDefault="00F52506" w:rsidP="00F525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506" w:rsidRPr="00CA589A" w:rsidRDefault="00E3712F" w:rsidP="00CA58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B65">
        <w:rPr>
          <w:rFonts w:ascii="Times New Roman" w:hAnsi="Times New Roman" w:cs="Times New Roman"/>
          <w:sz w:val="24"/>
          <w:szCs w:val="24"/>
        </w:rPr>
        <w:t>Janet’s family pool is 4 feet deep. How many cubic feet of water does the pool hold?</w:t>
      </w:r>
    </w:p>
    <w:p w:rsidR="00F52506" w:rsidRPr="00755F10" w:rsidRDefault="00F52506" w:rsidP="00F52506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55F10">
        <w:rPr>
          <w:rFonts w:ascii="Times New Roman" w:hAnsi="Times New Roman" w:cs="Times New Roman"/>
          <w:color w:val="FF0000"/>
          <w:sz w:val="24"/>
          <w:szCs w:val="24"/>
        </w:rPr>
        <w:t>324 π  ≈  1,017.36 ft</w:t>
      </w:r>
      <w:r w:rsidRPr="00755F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sectPr w:rsidR="00F52506" w:rsidRPr="00755F10" w:rsidSect="009564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97" w:rsidRDefault="008A7B97" w:rsidP="00A01DC5">
      <w:pPr>
        <w:spacing w:after="0" w:line="240" w:lineRule="auto"/>
      </w:pPr>
      <w:r>
        <w:separator/>
      </w:r>
    </w:p>
  </w:endnote>
  <w:endnote w:type="continuationSeparator" w:id="0">
    <w:p w:rsidR="008A7B97" w:rsidRDefault="008A7B97" w:rsidP="00A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97" w:rsidRDefault="008A7B97" w:rsidP="00A01DC5">
      <w:pPr>
        <w:spacing w:after="0" w:line="240" w:lineRule="auto"/>
      </w:pPr>
      <w:r>
        <w:separator/>
      </w:r>
    </w:p>
  </w:footnote>
  <w:footnote w:type="continuationSeparator" w:id="0">
    <w:p w:rsidR="008A7B97" w:rsidRDefault="008A7B97" w:rsidP="00A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79" w:rsidRPr="00744959" w:rsidRDefault="00321E38">
    <w:pPr>
      <w:pStyle w:val="Header"/>
      <w:rPr>
        <w:rFonts w:ascii="Times New Roman" w:hAnsi="Times New Roman" w:cs="Times New Roman"/>
        <w:sz w:val="24"/>
        <w:szCs w:val="24"/>
      </w:rPr>
    </w:pPr>
    <w:r w:rsidRPr="00744959">
      <w:rPr>
        <w:rFonts w:ascii="Times New Roman" w:hAnsi="Times New Roman" w:cs="Times New Roman"/>
        <w:sz w:val="24"/>
        <w:szCs w:val="24"/>
      </w:rPr>
      <w:t>M-7</w:t>
    </w:r>
    <w:r w:rsidR="00755F10">
      <w:rPr>
        <w:rFonts w:ascii="Times New Roman" w:hAnsi="Times New Roman" w:cs="Times New Roman"/>
        <w:sz w:val="24"/>
        <w:szCs w:val="24"/>
      </w:rPr>
      <w:t>-4</w:t>
    </w:r>
    <w:r w:rsidRPr="00744959">
      <w:rPr>
        <w:rFonts w:ascii="Times New Roman" w:hAnsi="Times New Roman" w:cs="Times New Roman"/>
        <w:sz w:val="24"/>
        <w:szCs w:val="24"/>
      </w:rPr>
      <w:t>-1</w:t>
    </w:r>
    <w:r w:rsidR="00E46579" w:rsidRPr="00744959">
      <w:rPr>
        <w:rFonts w:ascii="Times New Roman" w:hAnsi="Times New Roman" w:cs="Times New Roman"/>
        <w:sz w:val="24"/>
        <w:szCs w:val="24"/>
      </w:rPr>
      <w:t>_The Switch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A67"/>
    <w:multiLevelType w:val="hybridMultilevel"/>
    <w:tmpl w:val="6F568F18"/>
    <w:lvl w:ilvl="0" w:tplc="88A25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704C5"/>
    <w:multiLevelType w:val="hybridMultilevel"/>
    <w:tmpl w:val="6FCC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8FB"/>
    <w:multiLevelType w:val="hybridMultilevel"/>
    <w:tmpl w:val="208C0208"/>
    <w:lvl w:ilvl="0" w:tplc="54327E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DD3310"/>
    <w:multiLevelType w:val="hybridMultilevel"/>
    <w:tmpl w:val="5AA879E8"/>
    <w:lvl w:ilvl="0" w:tplc="BA6A1B5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E43B4"/>
    <w:multiLevelType w:val="hybridMultilevel"/>
    <w:tmpl w:val="AFF27922"/>
    <w:lvl w:ilvl="0" w:tplc="B8809A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5028"/>
    <w:multiLevelType w:val="hybridMultilevel"/>
    <w:tmpl w:val="AFF27922"/>
    <w:lvl w:ilvl="0" w:tplc="B8809A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471C"/>
    <w:multiLevelType w:val="hybridMultilevel"/>
    <w:tmpl w:val="1F8C9B30"/>
    <w:lvl w:ilvl="0" w:tplc="9D4AA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C77DB"/>
    <w:multiLevelType w:val="hybridMultilevel"/>
    <w:tmpl w:val="D248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C5"/>
    <w:rsid w:val="00015479"/>
    <w:rsid w:val="00072895"/>
    <w:rsid w:val="00077BE7"/>
    <w:rsid w:val="00090E24"/>
    <w:rsid w:val="00177A13"/>
    <w:rsid w:val="00177CEB"/>
    <w:rsid w:val="001E0AD6"/>
    <w:rsid w:val="001F16E6"/>
    <w:rsid w:val="00255E47"/>
    <w:rsid w:val="002560BA"/>
    <w:rsid w:val="00280571"/>
    <w:rsid w:val="002910B0"/>
    <w:rsid w:val="002B3A48"/>
    <w:rsid w:val="002D5337"/>
    <w:rsid w:val="00300AA4"/>
    <w:rsid w:val="00321E38"/>
    <w:rsid w:val="00374FD7"/>
    <w:rsid w:val="00381BD6"/>
    <w:rsid w:val="004027B9"/>
    <w:rsid w:val="00412DBF"/>
    <w:rsid w:val="0044058A"/>
    <w:rsid w:val="00492897"/>
    <w:rsid w:val="004A345D"/>
    <w:rsid w:val="004C2B2A"/>
    <w:rsid w:val="004D0F91"/>
    <w:rsid w:val="0052786A"/>
    <w:rsid w:val="005F7833"/>
    <w:rsid w:val="006A3629"/>
    <w:rsid w:val="007147AF"/>
    <w:rsid w:val="00744959"/>
    <w:rsid w:val="00755F10"/>
    <w:rsid w:val="007C6A5A"/>
    <w:rsid w:val="00850B65"/>
    <w:rsid w:val="008851A6"/>
    <w:rsid w:val="008A7B97"/>
    <w:rsid w:val="008B7B3D"/>
    <w:rsid w:val="00915A85"/>
    <w:rsid w:val="009312EF"/>
    <w:rsid w:val="00952B22"/>
    <w:rsid w:val="00956420"/>
    <w:rsid w:val="0097373B"/>
    <w:rsid w:val="009A3378"/>
    <w:rsid w:val="00A01DC5"/>
    <w:rsid w:val="00A204B4"/>
    <w:rsid w:val="00A615E1"/>
    <w:rsid w:val="00AD2A91"/>
    <w:rsid w:val="00C058DE"/>
    <w:rsid w:val="00C11E7B"/>
    <w:rsid w:val="00CA589A"/>
    <w:rsid w:val="00D0410A"/>
    <w:rsid w:val="00D83840"/>
    <w:rsid w:val="00E3712F"/>
    <w:rsid w:val="00E413D8"/>
    <w:rsid w:val="00E46579"/>
    <w:rsid w:val="00E766F7"/>
    <w:rsid w:val="00EE1D1D"/>
    <w:rsid w:val="00EF4AF0"/>
    <w:rsid w:val="00F52506"/>
    <w:rsid w:val="00F964F8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27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C5"/>
  </w:style>
  <w:style w:type="paragraph" w:styleId="Footer">
    <w:name w:val="footer"/>
    <w:basedOn w:val="Normal"/>
    <w:link w:val="FooterChar"/>
    <w:uiPriority w:val="99"/>
    <w:unhideWhenUsed/>
    <w:rsid w:val="00A0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C5"/>
  </w:style>
  <w:style w:type="paragraph" w:styleId="ListParagraph">
    <w:name w:val="List Paragraph"/>
    <w:basedOn w:val="Normal"/>
    <w:uiPriority w:val="34"/>
    <w:qFormat/>
    <w:rsid w:val="00A0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abrink</cp:lastModifiedBy>
  <cp:revision>23</cp:revision>
  <cp:lastPrinted>2013-05-22T19:54:00Z</cp:lastPrinted>
  <dcterms:created xsi:type="dcterms:W3CDTF">2010-07-14T22:26:00Z</dcterms:created>
  <dcterms:modified xsi:type="dcterms:W3CDTF">2013-05-24T17:52:00Z</dcterms:modified>
</cp:coreProperties>
</file>